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27" w:rsidRDefault="006B6627" w:rsidP="006B6627">
      <w:pPr>
        <w:pStyle w:val="docdata"/>
        <w:spacing w:before="0" w:beforeAutospacing="0" w:after="200" w:afterAutospacing="0"/>
        <w:jc w:val="center"/>
      </w:pPr>
      <w:r>
        <w:rPr>
          <w:b/>
          <w:bCs/>
          <w:i/>
          <w:iCs/>
          <w:color w:val="FF0000"/>
          <w:sz w:val="36"/>
          <w:szCs w:val="36"/>
        </w:rPr>
        <w:t>Круглый стол старшая группа</w:t>
      </w:r>
      <w:r w:rsidR="003532EF">
        <w:rPr>
          <w:b/>
          <w:bCs/>
          <w:i/>
          <w:iCs/>
          <w:color w:val="FF0000"/>
          <w:sz w:val="36"/>
          <w:szCs w:val="36"/>
        </w:rPr>
        <w:t xml:space="preserve"> «</w:t>
      </w:r>
      <w:bookmarkStart w:id="0" w:name="_GoBack"/>
      <w:bookmarkEnd w:id="0"/>
      <w:r w:rsidR="003532EF">
        <w:rPr>
          <w:b/>
          <w:bCs/>
          <w:i/>
          <w:iCs/>
          <w:color w:val="FF0000"/>
          <w:sz w:val="36"/>
          <w:szCs w:val="36"/>
        </w:rPr>
        <w:t>Чудесники «</w:t>
      </w:r>
    </w:p>
    <w:p w:rsidR="006B6627" w:rsidRDefault="006B6627" w:rsidP="006B6627">
      <w:pPr>
        <w:pStyle w:val="a3"/>
        <w:spacing w:before="0" w:beforeAutospacing="0" w:after="200" w:afterAutospacing="0"/>
        <w:jc w:val="center"/>
      </w:pPr>
      <w:r>
        <w:rPr>
          <w:b/>
          <w:bCs/>
          <w:i/>
          <w:iCs/>
          <w:color w:val="FF0000"/>
          <w:sz w:val="36"/>
          <w:szCs w:val="36"/>
        </w:rPr>
        <w:t>«Все профессии важны, все профессии нужны»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 Развитие интереса к профессиям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Задачи: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 1 Выявление уровня знаний учащихся о профессиях;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2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ктуализировать знания о профессиях родителей;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3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>бъяснить учащимся, какие факторы влияют на выбор профессии;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прививать любовь к труду, стремление вырасти полезными своему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государству;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4 Воспитание уважения к людям труда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Ход занятия:</w:t>
      </w:r>
    </w:p>
    <w:p w:rsidR="006B6627" w:rsidRDefault="006B6627" w:rsidP="006B6627">
      <w:pPr>
        <w:pStyle w:val="a3"/>
        <w:spacing w:before="0" w:beforeAutospacing="0" w:after="200" w:afterAutospacing="0"/>
      </w:pPr>
      <w:proofErr w:type="gramStart"/>
      <w:r>
        <w:rPr>
          <w:color w:val="000000"/>
          <w:sz w:val="28"/>
          <w:szCs w:val="28"/>
        </w:rPr>
        <w:t>Вол-ль</w:t>
      </w:r>
      <w:proofErr w:type="gramEnd"/>
      <w:r>
        <w:rPr>
          <w:color w:val="000000"/>
          <w:sz w:val="28"/>
          <w:szCs w:val="28"/>
        </w:rPr>
        <w:t>: - Ребята, сегодня мы с вами поговорим о том, что является очень важным в жизни каждого человека. Но сначала отгадаем загадки.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t> </w:t>
      </w:r>
    </w:p>
    <w:p w:rsidR="006B6627" w:rsidRDefault="006B6627" w:rsidP="006B6627">
      <w:pPr>
        <w:pStyle w:val="a3"/>
        <w:spacing w:before="0" w:beforeAutospacing="0" w:after="200" w:afterAutospacing="0"/>
      </w:pPr>
      <w:proofErr w:type="spellStart"/>
      <w:r>
        <w:rPr>
          <w:b/>
          <w:bCs/>
          <w:color w:val="000000"/>
          <w:sz w:val="28"/>
          <w:szCs w:val="28"/>
        </w:rPr>
        <w:t>Загадки</w:t>
      </w:r>
      <w:proofErr w:type="gramStart"/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кажи</w:t>
      </w:r>
      <w:proofErr w:type="spellEnd"/>
      <w:r>
        <w:rPr>
          <w:color w:val="000000"/>
          <w:sz w:val="28"/>
          <w:szCs w:val="28"/>
        </w:rPr>
        <w:t>, кто так вкусно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Готовит щи капустные,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Пахучие котлеты,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Салаты, винегреты? (Повар)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2. Кто снимается в кино или выступает на сцене? (Артист)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3.Кто строит жилье? (Строитель)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4.Встаем мы очень рано,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Ведь наша забота –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Всех отвозить по утрам на работу. (Шофер)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5.Кто нас одевает в красивые платья,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Кто шьет нам наряды,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Чтоб было приятно? (Швея)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t> 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t> 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6.Кто дарит нам сказки,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Рассказы и басни,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Кто мир для читателя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lastRenderedPageBreak/>
        <w:t>Делает прекрасней? (Писатель)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t> 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7.Кто рано встает и коров выгоняет,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Чтоб вечером мы напились молока? (Пастух)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8.Мы учим детишек читать и писать,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Природу любить, стариков уважать. (Учитель)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9.Кто знает дороги отлично воздушные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И нас перевозит туда, куда нужно? (Летчик)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t> </w:t>
      </w:r>
    </w:p>
    <w:p w:rsidR="006B6627" w:rsidRDefault="006B6627" w:rsidP="006B6627">
      <w:pPr>
        <w:pStyle w:val="a3"/>
        <w:spacing w:before="0" w:beforeAutospacing="0" w:after="200" w:afterAutospacing="0"/>
      </w:pPr>
      <w:proofErr w:type="spellStart"/>
      <w:r>
        <w:rPr>
          <w:color w:val="000000"/>
          <w:sz w:val="28"/>
          <w:szCs w:val="28"/>
        </w:rPr>
        <w:t>Вос</w:t>
      </w:r>
      <w:proofErr w:type="spellEnd"/>
      <w:r>
        <w:rPr>
          <w:color w:val="000000"/>
          <w:sz w:val="28"/>
          <w:szCs w:val="28"/>
        </w:rPr>
        <w:t xml:space="preserve">-ль: - </w:t>
      </w:r>
      <w:proofErr w:type="gramStart"/>
      <w:r>
        <w:rPr>
          <w:color w:val="000000"/>
          <w:sz w:val="28"/>
          <w:szCs w:val="28"/>
        </w:rPr>
        <w:t>Каким</w:t>
      </w:r>
      <w:proofErr w:type="gramEnd"/>
      <w:r>
        <w:rPr>
          <w:color w:val="000000"/>
          <w:sz w:val="28"/>
          <w:szCs w:val="28"/>
        </w:rPr>
        <w:t xml:space="preserve"> словом можно обобщить эти понятия? (Профессии)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2. Сообщение темы круглого стола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Разговор у нас пойдет о профессиях. Придёт день, когда вы  пойдете в школу, потом закончится ваша учёба в школе и перед вами станет вопрос: "Кем же мне стать? Какую профессию выбрать?"  Но многие из вас еще не задумывались о своей будущей профессии и мы с вами должны поговорить и как можно больше узнать о разных профессиях, чтобы в будущем осуществить свою заветную мечту, выбор профессии и выяснить, какая профессия самая важная.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3. Работа по теме круглого стола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- А что же такое профессия?</w:t>
      </w:r>
    </w:p>
    <w:p w:rsidR="006B6627" w:rsidRDefault="006B6627" w:rsidP="006B6627">
      <w:pPr>
        <w:pStyle w:val="a3"/>
        <w:spacing w:before="0" w:beforeAutospacing="0" w:after="200" w:afterAutospacing="0"/>
      </w:pPr>
      <w:proofErr w:type="gramStart"/>
      <w:r>
        <w:rPr>
          <w:color w:val="000000"/>
          <w:sz w:val="28"/>
          <w:szCs w:val="28"/>
        </w:rPr>
        <w:t>(Ответы детей:</w:t>
      </w:r>
      <w:proofErr w:type="gramEnd"/>
      <w:r>
        <w:rPr>
          <w:color w:val="000000"/>
          <w:sz w:val="28"/>
          <w:szCs w:val="28"/>
        </w:rPr>
        <w:t xml:space="preserve"> - Професси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это название человека, который занимается работой.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- Професси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это кем ты работаешь.</w:t>
      </w:r>
    </w:p>
    <w:p w:rsidR="006B6627" w:rsidRDefault="006B6627" w:rsidP="006B6627">
      <w:pPr>
        <w:pStyle w:val="a3"/>
        <w:spacing w:before="0" w:beforeAutospacing="0" w:after="200" w:afterAutospacing="0"/>
      </w:pPr>
      <w:proofErr w:type="gramStart"/>
      <w:r>
        <w:rPr>
          <w:color w:val="000000"/>
          <w:sz w:val="28"/>
          <w:szCs w:val="28"/>
        </w:rPr>
        <w:t>- Профессия - это важная работа.)</w:t>
      </w:r>
      <w:proofErr w:type="gramEnd"/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А как вы думаете, а какая профессия самая важная?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Послушаем ПРЕЗЕНТАЦИИ ДЕТЕЙ:</w:t>
      </w:r>
      <w:r>
        <w:rPr>
          <w:color w:val="000000"/>
          <w:sz w:val="28"/>
          <w:szCs w:val="28"/>
        </w:rPr>
        <w:br/>
        <w:t> 1-…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- А какие профессии у ваших родителей?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ФИЗУЛЬТ МИНУТКА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1. Конкурс «Аукцион профессий»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Скажите, в какой профессии нельзя обойтись без следующих предметов: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Кисть, краски (художник)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Что, по-вашему, необходимо, чтобы стать хорошим художником?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Чтобы стать художником, надо обладать, во-первых, способностями к рисованию, а во-вторых, ежедневно развивать эти способности в упорном труде. Талант плюс упорный труд — только тогда получится настоящий художник.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lastRenderedPageBreak/>
        <w:t>Парик, костюм (актер)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Молоток, гвозди, рубанок (столяр)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Овощи, кастрюля (повар)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Профессия повара очень важна. Если он готовит еду вкусную и полезную, то дарит нам хорошее настроение и здоровье.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Расческа, ножницы (парикмахер)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Письма, газеты, сумка (почтальон)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Градусник, шприц (врач)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Профессия врача очень ответственная. Он должен правильно поставить диагноз и вылечить больного.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Ножницы, сантиметр, ткань (швея)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Кирпич, мастерок (строитель)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2. Восстановите стихотворение, чтобы получилась рифма.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Трактор водит - ……. (тракторист) Электричку - ………. (машинист)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Стены выкрасил - ……. (маляр</w:t>
      </w:r>
      <w:proofErr w:type="gramStart"/>
      <w:r>
        <w:rPr>
          <w:color w:val="000000"/>
          <w:sz w:val="28"/>
          <w:szCs w:val="28"/>
        </w:rPr>
        <w:t>)Д</w:t>
      </w:r>
      <w:proofErr w:type="gramEnd"/>
      <w:r>
        <w:rPr>
          <w:color w:val="000000"/>
          <w:sz w:val="28"/>
          <w:szCs w:val="28"/>
        </w:rPr>
        <w:t>оску выстрогал - ……. (столяр)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В доме свет провел - …. (электрик</w:t>
      </w:r>
      <w:proofErr w:type="gramStart"/>
      <w:r>
        <w:rPr>
          <w:color w:val="000000"/>
          <w:sz w:val="28"/>
          <w:szCs w:val="28"/>
        </w:rPr>
        <w:t>)В</w:t>
      </w:r>
      <w:proofErr w:type="gramEnd"/>
      <w:r>
        <w:rPr>
          <w:color w:val="000000"/>
          <w:sz w:val="28"/>
          <w:szCs w:val="28"/>
        </w:rPr>
        <w:t xml:space="preserve"> шахте трудится - ……. (шахтер)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В жаркой кузнеце - …. (кузнец</w:t>
      </w:r>
      <w:proofErr w:type="gramStart"/>
      <w:r>
        <w:rPr>
          <w:color w:val="000000"/>
          <w:sz w:val="28"/>
          <w:szCs w:val="28"/>
        </w:rPr>
        <w:t>)К</w:t>
      </w:r>
      <w:proofErr w:type="gramEnd"/>
      <w:r>
        <w:rPr>
          <w:color w:val="000000"/>
          <w:sz w:val="28"/>
          <w:szCs w:val="28"/>
        </w:rPr>
        <w:t>то все знает……. (молодец)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3. Отгадайте загадки о профессиях: (См. слайды Презентации)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Угадать сейчас нам надо: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Кто на луг выводит стадо?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Он уколе</w:t>
      </w:r>
      <w:proofErr w:type="gramStart"/>
      <w:r>
        <w:rPr>
          <w:color w:val="000000"/>
          <w:sz w:val="28"/>
          <w:szCs w:val="28"/>
        </w:rPr>
        <w:t>т-</w:t>
      </w:r>
      <w:proofErr w:type="gramEnd"/>
      <w:r>
        <w:rPr>
          <w:color w:val="000000"/>
          <w:sz w:val="28"/>
          <w:szCs w:val="28"/>
        </w:rPr>
        <w:t xml:space="preserve"> ты не плач.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Так болезни лечит…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По арене он бежит-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Цирк от хохота дрожит!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Расходам он ведёт учёт,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Зарплату людям выдаёт.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И в кино он, и на сцене,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За талант его мы ценим.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Кто двор наш содержит в порядке?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А ну-ка ответьте, ребятки!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Из кирпичей возвожу этажи.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Как называют меня, подскажи?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lastRenderedPageBreak/>
        <w:t>Кто создаёт и дома, и ракеты?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Думай, какая профессия это?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Я вам вопрос задать спешу: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Кто сделал чёлку малышу?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Кто закинул в море сети?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Поскорей ответьте, дети!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Кем отчизны рубежи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Охраняются, скажи?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Кто летает на ракете,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К звёздам ближе всех на свете?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4. Работа в парах.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Прочитайте названия профессий и определения.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Соедините стрелкой профессию и соответствующее ей определение: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b/>
          <w:bCs/>
          <w:color w:val="000000"/>
          <w:sz w:val="28"/>
          <w:szCs w:val="28"/>
        </w:rPr>
        <w:t>4. Итог</w:t>
      </w:r>
      <w:proofErr w:type="gramStart"/>
      <w:r>
        <w:rPr>
          <w:b/>
          <w:bCs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акая же профессия, о которых мы говорили сегодня, вам показалась самой нужной и важной?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(дети отвечают)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-Вот видите, все профессии по-своему важны и нужны. Нет профессий плохих и хороших, бывают плохие и хорошие работники. Чтобы стать профессионалом, мастером своего дела, о выборе профессии нужно задумываться еще в школе и, по возможности, готовиться к этой профессии. (Стихи в исполнении ребят.)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t> 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«Прекрасных профессий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На свете не счесть,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И каждой профессии-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Слава и честь!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И каждому делу,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И каждой работе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На каждой бахче,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И на каждом заводе,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И в поле, и в море,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И в небе – по праву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Высокая честь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lastRenderedPageBreak/>
        <w:t>И народная слава!»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- Я надеюсь, что в будущем вы все выберите интересную и полезную работу и станете мастерами своего дела.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 xml:space="preserve">Можно быть кем угодно: прекрасным, знающим врачом, водителем, писателем, грузчиком, но если у человека злое сердце или он завистлив, эгоистичен, он никому не принесете радости своим трудом. Поэтому </w:t>
      </w:r>
      <w:proofErr w:type="gramStart"/>
      <w:r>
        <w:rPr>
          <w:color w:val="000000"/>
          <w:sz w:val="28"/>
          <w:szCs w:val="28"/>
        </w:rPr>
        <w:t>я</w:t>
      </w:r>
      <w:proofErr w:type="gramEnd"/>
      <w:r>
        <w:rPr>
          <w:color w:val="000000"/>
          <w:sz w:val="28"/>
          <w:szCs w:val="28"/>
        </w:rPr>
        <w:t xml:space="preserve"> прежде всего желаю вам быть добрыми и отзывчивыми людьми.</w:t>
      </w:r>
    </w:p>
    <w:p w:rsidR="006B6627" w:rsidRDefault="006B6627" w:rsidP="006B6627">
      <w:pPr>
        <w:pStyle w:val="a3"/>
        <w:spacing w:before="0" w:beforeAutospacing="0" w:after="200" w:afterAutospacing="0"/>
      </w:pPr>
      <w:r>
        <w:t> </w:t>
      </w:r>
    </w:p>
    <w:p w:rsidR="006B6627" w:rsidRDefault="006B6627" w:rsidP="006B6627">
      <w:pPr>
        <w:pStyle w:val="a3"/>
        <w:spacing w:before="0" w:beforeAutospacing="0" w:after="200" w:afterAutospacing="0"/>
        <w:ind w:left="-709"/>
      </w:pPr>
      <w:r>
        <w:t> </w:t>
      </w:r>
    </w:p>
    <w:p w:rsidR="00B33516" w:rsidRDefault="00B33516"/>
    <w:sectPr w:rsidR="00B33516" w:rsidSect="006B6627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68"/>
    <w:rsid w:val="003532EF"/>
    <w:rsid w:val="006B6627"/>
    <w:rsid w:val="00B33516"/>
    <w:rsid w:val="00E3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9279,bqiaagaaeyqcaaagiaiaaamgdgeabrqoaqaaaaaaaaaaaaaaaaaaaaaaaaaaaaaaaaaaaaaaaaaaaaaaaaaaaaaaaaaaaaaaaaaaaaaaaaaaaaaaaaaaaaaaaaaaaaaaaaaaaaaaaaaaaaaaaaaaaaaaaaaaaaaaaaaaaaaaaaaaaaaaaaaaaaaaaaaaaaaaaaaaaaaaaaaaaaaaaaaaaaaaaaaaaaaaaaaaaaa"/>
    <w:basedOn w:val="a"/>
    <w:rsid w:val="006B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9279,bqiaagaaeyqcaaagiaiaaamgdgeabrqoaqaaaaaaaaaaaaaaaaaaaaaaaaaaaaaaaaaaaaaaaaaaaaaaaaaaaaaaaaaaaaaaaaaaaaaaaaaaaaaaaaaaaaaaaaaaaaaaaaaaaaaaaaaaaaaaaaaaaaaaaaaaaaaaaaaaaaaaaaaaaaaaaaaaaaaaaaaaaaaaaaaaaaaaaaaaaaaaaaaaaaaaaaaaaaaaaaaaaaa"/>
    <w:basedOn w:val="a"/>
    <w:rsid w:val="006B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2022-02-15T13:37:00Z</dcterms:created>
  <dcterms:modified xsi:type="dcterms:W3CDTF">2022-02-15T13:47:00Z</dcterms:modified>
</cp:coreProperties>
</file>